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8D" w:rsidRPr="0087408D" w:rsidRDefault="0087408D" w:rsidP="00085D51">
      <w:pPr>
        <w:widowControl/>
        <w:spacing w:line="56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87408D">
        <w:rPr>
          <w:rFonts w:ascii="华文中宋" w:eastAsia="华文中宋" w:hAnsi="华文中宋" w:cs="宋体" w:hint="eastAsia"/>
          <w:kern w:val="0"/>
          <w:sz w:val="36"/>
          <w:szCs w:val="36"/>
        </w:rPr>
        <w:t>关于2017年春季教师资格认定后续有关事项的通知</w:t>
      </w:r>
    </w:p>
    <w:p w:rsidR="00806859" w:rsidRPr="00085D51" w:rsidRDefault="00806859" w:rsidP="00085D51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7408D" w:rsidRPr="00085D51" w:rsidRDefault="00806859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根据湖南省教育厅《关于做好2017年湖南省教师资格认定、中小学教师资格考试与定期注册工作有关事项的通知》(湘教通〔2017〕101号)和湖南省教师资格工作领导小组办公室《关于2017年湖南省教师资格认定、中小学教师资格考试与定期注册工作工作有关事项的公告》(湘教资办字〔2017〕5号)有关精神，</w:t>
      </w:r>
      <w:r w:rsidR="0087408D"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201</w:t>
      </w:r>
      <w:r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 w:rsidR="0087408D"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年春季教师资格认定工作已完成网上申报、现场确认、专家审查，</w:t>
      </w:r>
      <w:r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现将认定通过人员名单公布如下，并就</w:t>
      </w:r>
      <w:r w:rsidR="0087408D"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教师资格证书</w:t>
      </w:r>
      <w:r w:rsidRPr="00085D51">
        <w:rPr>
          <w:rFonts w:ascii="仿宋_GB2312" w:eastAsia="仿宋_GB2312" w:hint="eastAsia"/>
          <w:sz w:val="32"/>
          <w:szCs w:val="32"/>
          <w:shd w:val="clear" w:color="auto" w:fill="FFFFFF"/>
        </w:rPr>
        <w:t>发放事宜进行通知：</w:t>
      </w:r>
    </w:p>
    <w:p w:rsidR="00806859" w:rsidRPr="00085D51" w:rsidRDefault="00806859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一、认定通过人员名单（见附件</w:t>
      </w:r>
      <w:r w:rsidR="008E721F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806859" w:rsidRPr="00085D51" w:rsidRDefault="00806859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二、证书发放事宜</w:t>
      </w:r>
    </w:p>
    <w:p w:rsidR="0087408D" w:rsidRPr="00085D51" w:rsidRDefault="00806859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1、证书发放时间：因教育部统一更换新版证书，今年春季认定通过人员的证书发放时间安排为：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年6月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26日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-6月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上午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-11:30，下午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87408D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:00-5:00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7408D" w:rsidRPr="00085D51" w:rsidRDefault="0087408D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2、证书发放地点：天心区教育局组织人事科（天心区</w:t>
      </w:r>
      <w:r w:rsidR="00806859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新联路40号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天心区教育局</w:t>
      </w:r>
      <w:r w:rsidR="00806859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 w:rsidR="00806859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505室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806859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7408D" w:rsidRPr="00085D51" w:rsidRDefault="0087408D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3、注意事项：请携带申请人毕业证原件</w:t>
      </w:r>
      <w:r w:rsidR="00085D51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、复印件1份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前来领取教师资格证书；如本人不能前来，代领人还需携带代领人身份证原件。</w:t>
      </w:r>
    </w:p>
    <w:p w:rsidR="0087408D" w:rsidRPr="00085D51" w:rsidRDefault="0087408D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7408D" w:rsidRPr="00085D51" w:rsidRDefault="0087408D" w:rsidP="00085D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7408D" w:rsidRPr="00085D51" w:rsidRDefault="0087408D" w:rsidP="00085D51">
      <w:pPr>
        <w:widowControl/>
        <w:spacing w:line="560" w:lineRule="exact"/>
        <w:ind w:firstLineChars="1650" w:firstLine="5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天心区教育局</w:t>
      </w:r>
    </w:p>
    <w:p w:rsidR="00361BA0" w:rsidRDefault="0087408D" w:rsidP="00085D5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085D51"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年6月</w:t>
      </w:r>
      <w:r w:rsidR="00FF47AF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085D51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8E721F" w:rsidRDefault="008E721F" w:rsidP="008E721F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认定通过名单</w:t>
      </w:r>
    </w:p>
    <w:tbl>
      <w:tblPr>
        <w:tblW w:w="8860" w:type="dxa"/>
        <w:tblInd w:w="93" w:type="dxa"/>
        <w:tblLook w:val="04A0"/>
      </w:tblPr>
      <w:tblGrid>
        <w:gridCol w:w="937"/>
        <w:gridCol w:w="710"/>
        <w:gridCol w:w="535"/>
        <w:gridCol w:w="1116"/>
        <w:gridCol w:w="1620"/>
        <w:gridCol w:w="1058"/>
        <w:gridCol w:w="1116"/>
        <w:gridCol w:w="884"/>
        <w:gridCol w:w="884"/>
      </w:tblGrid>
      <w:tr w:rsidR="008E721F" w:rsidRPr="008E721F" w:rsidTr="008E721F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申请资格种类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认定状态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16662095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16833959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林心怡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16841566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彭伶莉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1992-09-25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16852590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1992-10-01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2013-06-14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16861488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16861656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聂小丽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16866227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1991-09-19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2017-04-06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16867461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周胜男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16874068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16876756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熊雪珍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16877186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16879274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涂雅洁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16884471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16887068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言文霞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16887076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胡星星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16887112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16887458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高亦琦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16888022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罗玉娟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16888177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胡雯莉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1992-03-23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16889298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16893290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滕孟萍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1993-03-16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16893710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16893772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1992-11-23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16894329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熊绮洁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16894353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龚芷玉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1995-12-29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16905316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16910438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钟思琼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16911919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16912935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陈红玲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1993-10-30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16917685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陈颖而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16917933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李丽辉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1996-05-19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16921375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李小娟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1993-09-06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16933206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严聪伶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16934157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16940481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16946092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张薇威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16946151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植婉莹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1997-02-10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16947852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16953260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李伯阳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16953663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16953719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16964611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1992-08-21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16989142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16992897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1996-03-05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16994519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16998617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邱维英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1992-05-13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17003176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17004588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文甜甜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17016426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17017117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17017226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17017707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17035349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17036443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黄乐姿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17043346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1992-12-05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17050111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李梦思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1990-12-18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17055215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17064076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1996-11-11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17073354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赵倩雯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17078340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罗晓静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17078602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1973-01-18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1990-07-04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17082533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17088912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谢勤青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17089670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17091211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龙樟艳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17091693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17092295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17093083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17093585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孙念君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1990-09-02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17094163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周思梦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17097456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韩乐颖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17098850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马玉璐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17099037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邓淑娟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17099322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17099718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1990-12-24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彭双梅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1993-12-01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1996-03-16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石红娟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17100916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黎灵秀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17101505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17101752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17103191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17103245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江思雨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17104194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罗丽萍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17105343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1993-07-20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17105481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马晓莹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17105598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17106099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陈纯玉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17106546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段晶晶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刘迪迪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17107212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向芳丽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2010-06-24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17107418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17107915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张钰华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17108093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李亦轩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曾春艳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王迎难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1975-09-11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17108834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曾哲毅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17108856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1996-08-18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17109305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刘梦鸽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17109566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17109998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聂美玲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17110824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郑盼盼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17111182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汤小涵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17111206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17111429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1987-01-01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17111676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17112179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17112376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17112654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唐亚芬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1985-09-23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17113137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黄湘华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17114248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王怡娜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17114522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廖慧玲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17114784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17115331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17116044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1988-12-06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17117089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17117482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17117893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宁欢欢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1993-04-26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17117955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2017-04-06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17118124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17118416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凌小珍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1993-07-10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17119496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17119722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17119810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丁莲英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何小娟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常金琼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17120366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简情会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17120867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谢天天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1992-07-16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17121359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刘晶涛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17122968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17123056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张亚宁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1991-03-21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17123117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17123564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严阳慈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1989-05-19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2010-12-30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17123734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李莹芝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17123909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朱雅丽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17124011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17124608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段瑞华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17124641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李东阳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1992-01-23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17125716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1993-07-12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17126276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17126519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龚思夷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17127556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张慧慧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17128492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17128563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1992-10-16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17128838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17128863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何艳东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张坚作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1993-09-17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胡方圆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李萍萍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17129379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蔡方方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1991-08-12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李和林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1992-06-24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麦家棋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1992-12-23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张春兰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1995-12-16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李佳蔚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17130698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17130879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17131041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黄璞宇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1991-04-26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2014-06-13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17131054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魏巧丽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17131432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17132161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阳聪慧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1996-02-01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17132244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荆茹月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毛彬梅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崔宸祎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何琼阳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马亚鸽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刘棋棋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1996-09-20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17133829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杨艳霞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17134042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17134980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1989-12-28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17135354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单可欣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1996-02-25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17135395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周荷珍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孙源悦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1996-11-04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17136169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17136340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17136573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17136937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赵梦姗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17137125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17137349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廖中校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17137372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1993-02-14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17137793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17137810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谢玙璠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1996-05-18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17138966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17139095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邹佳文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1993-12-16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17140254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杨媛媛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17140409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17140895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陈雅倩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17141428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17141869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1992-07-27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17142312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17142375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17142764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黄倩倩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17143168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杨苏苏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1986-09-30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17143660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邓永静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17143767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全益华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17144245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曾梦玲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17144753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李佳宁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许敬兰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1990-06-22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17145315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陆杨静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1992-11-06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17145746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17145852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1987-04-11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17145869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17146682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晏阿慧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1993-10-21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17146708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17147138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1996-01-26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17147567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朱一菲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17147663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赖巧萍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17147843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1992-06-15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陈喜梅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1993-02-17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17148543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范倩倩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1996-01-17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高雨薇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17148972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17149489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1996-03-22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17149498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唐雅婷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17150036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欧夏江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17150969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17151273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1993-04-29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17151924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许银花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17152044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唐佳威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17158328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陶可欣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1993-03-22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17159811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陈炫彤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17161410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1996-09-23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17162373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1991-03-11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17162490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17167120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肖巧凤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邹卓琼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1993-06-03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17170555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17173093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刘碧艳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1995-12-30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17173553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唐香莲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1992-08-26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17173655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刘善葵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17173711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17175867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17176104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邓茜文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17176789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龙海蓉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1990-06-30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17177438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吴婉瑶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17179249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王燕萍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17179481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1991-08-28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17180240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郭丽娟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17180481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胡亚玲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17181062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郭秋圆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17182665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何琳琳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17184679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张亚芳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17185874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马健宏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1995-12-24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17187176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肖双湘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17187534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葛欢欢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1993-06-09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17189131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17190141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梁紫悦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17193197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周杰英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17194501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17194625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17194750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汤曼莉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1996-03-29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17195055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卢婉嘉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17196544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牛银银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1993-05-06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17197464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鄢慧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1992-07-22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17198468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17198974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17202965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17204139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朱梦婕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17204448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17207464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仉华丽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17208315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詹珂惠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17208570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贺映月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17210308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龙冰冰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17214050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黄愉萍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赖绮琳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17216677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17217151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17219334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17234379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向春艳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17239074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1992-05-12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17239879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17247368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1991-10-18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2014-06-06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17247449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赵慧娟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17250475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曹明珠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1992-06-27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17255335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刘沛瑶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17256382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姜东旭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17256633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17259469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1994-08-10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17260057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蒋函晓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17260126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叶高洁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17261712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17263747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17264858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胡倩倩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17265033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17266369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曾树芽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17267244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邬鸿媛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17267544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张会丽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1993-02-17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17268415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陈羽佳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17268515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1998-07-11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17270333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17270868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1985-01-19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17275444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17276288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1995-05-22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17276530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王方玲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17276856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马杨枚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17276876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胡露曼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17277851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杨丹萍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17278941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2016-07-31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17279194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宋苗苗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17284815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1989-12-08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17288384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刘于轲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17290348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17292246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牛淑男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17301468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1996-10-07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17303584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1993-04-15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2015-07-22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17308726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邓诗芬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1996-06-21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17309369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何媛媛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17318255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李靖晰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17318448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陈斯琦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1995-08-17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17319259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何卫凤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1992-12-05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17323747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17325297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时扶萌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17338632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黄卓芹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1996-11-05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17350263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1987-10-01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2011-12-30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17354288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唐金芳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1988-10-20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17358582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彭玥曦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17359225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徐欣妍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1993-09-22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17359599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17362634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17364149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17367704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17370681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1994-07-25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17372139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李碧玲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1996-02-28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17378185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刘霜瑶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17378206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1993-12-15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17378384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杨亚运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1990-08-10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2011-06-27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17379330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李甜钿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17381786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雷乐珍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1991-10-02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17384267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1990-07-04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17391758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黄彩静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易佳欣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17395711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17396129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汪文滔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1980-02-13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2007-12-30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17396759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17403011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杨亦果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17406168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1993-11-10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李艳艳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1988-05-01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2013-01-31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17408230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夏景英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1994-10-18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17413906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林珍梅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1994-05-23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刘玫杉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1969-05-25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1991-07-07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17415566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1994-12-17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17415950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邓会兰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1995-11-15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17418048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1987-04-19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17418340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郭素云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1994-06-16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17422202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吕学瑶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1994-09-01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17426398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马平川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1983-12-20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17426689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17426799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17426851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袁纯怡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17430320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毛洁莹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17431698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徐丹妮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1995-09-19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17438425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张童心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1995-10-27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17440865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1992-05-13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2014-07-11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17453228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游雅娴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17454401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张桐桐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17459716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付雅琪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1994-11-12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17462127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熊思靖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17465338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宋思捷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17474868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1994-04-15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17480357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孙静怡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1996-02-03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17488073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王博琼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17502212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17502817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赵国群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1992-08-01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17504384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1995-07-27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17505266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1992-07-26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2012-06-21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17526515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许嘉莹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17526697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1985-06-28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2008-06-10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17531655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潘亚鸽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1990-05-30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17543089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1993-07-15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2017-04-06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17543092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1993-08-19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17548164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1991-12-30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2014-06-19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17551308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1984-03-10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17551933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胡若兰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1996-05-27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17553123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刘倩倩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1995-01-26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17554630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17555064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柳珍珍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17555438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邓海萍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1983-09-15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17558594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1996-04-05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17560679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1995-06-21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2017-07-01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17561470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许思媛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2016-06-16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17563628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1995-03-16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17564565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1995-04-11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  <w:tr w:rsidR="008E721F" w:rsidRPr="008E721F" w:rsidTr="008E721F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17568559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熊启双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1994-03-16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1F" w:rsidRPr="008E721F" w:rsidRDefault="008E721F" w:rsidP="008E7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7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认定通过</w:t>
            </w:r>
          </w:p>
        </w:tc>
      </w:tr>
    </w:tbl>
    <w:p w:rsidR="008E721F" w:rsidRDefault="008E721F" w:rsidP="008E721F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F47AF" w:rsidRDefault="00FF47AF" w:rsidP="008E721F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FF47AF" w:rsidRDefault="00FF47AF" w:rsidP="008E721F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FF47AF" w:rsidSect="00FF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0B" w:rsidRDefault="00FE370B" w:rsidP="008E721F">
      <w:r>
        <w:separator/>
      </w:r>
    </w:p>
  </w:endnote>
  <w:endnote w:type="continuationSeparator" w:id="1">
    <w:p w:rsidR="00FE370B" w:rsidRDefault="00FE370B" w:rsidP="008E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0B" w:rsidRDefault="00FE370B" w:rsidP="008E721F">
      <w:r>
        <w:separator/>
      </w:r>
    </w:p>
  </w:footnote>
  <w:footnote w:type="continuationSeparator" w:id="1">
    <w:p w:rsidR="00FE370B" w:rsidRDefault="00FE370B" w:rsidP="008E7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08D"/>
    <w:rsid w:val="00085D51"/>
    <w:rsid w:val="00166123"/>
    <w:rsid w:val="00361BA0"/>
    <w:rsid w:val="00806859"/>
    <w:rsid w:val="0087408D"/>
    <w:rsid w:val="00877AAF"/>
    <w:rsid w:val="008E721F"/>
    <w:rsid w:val="00FE370B"/>
    <w:rsid w:val="00FF0E8C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2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21F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721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721F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8E72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721F"/>
    <w:rPr>
      <w:color w:val="800080"/>
      <w:u w:val="single"/>
    </w:rPr>
  </w:style>
  <w:style w:type="paragraph" w:customStyle="1" w:styleId="xl63">
    <w:name w:val="xl63"/>
    <w:basedOn w:val="a"/>
    <w:rsid w:val="008E7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E721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E721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3696</Words>
  <Characters>21070</Characters>
  <Application>Microsoft Office Word</Application>
  <DocSecurity>0</DocSecurity>
  <Lines>175</Lines>
  <Paragraphs>49</Paragraphs>
  <ScaleCrop>false</ScaleCrop>
  <Company>微软中国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2017-06-01T07:54:00Z</dcterms:created>
  <dcterms:modified xsi:type="dcterms:W3CDTF">2017-06-07T09:16:00Z</dcterms:modified>
</cp:coreProperties>
</file>